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Szebeni Lajos vagyok Nagyváradról. A rádió épületéhez közel lakunk, így már a kezdeteknél is ott voltam az ünnepélyes megnyitótól kezdve, sőt már azelőtt is. Rengeteget tanultam a katekézisekből és más műsorokból, mert a régi rendszerben jártunk templomba, de többre nem volt lehetőség. Amikor 2009-ben nyugdíjas lettem, válaszoltam a felhívásra, és elkezdtem önkénteskedni. Akkoriban a Rogérius negyedet bejárva 70 címre vittem el az újságot. A templomban sok embernek beszéltem a rádióról, hogy hallgassák és támogassák is. Ezt a szolgálatot a mai napig végzem, a plébániám körzetében 55 helyre viszem el az újságot és veszem át az adományokat a hallgatóktól. 2011-től 2016-ig </w:t>
      </w:r>
      <w:r>
        <w:rPr>
          <w:rFonts w:cs="Times New Roman" w:ascii="Times New Roman" w:hAnsi="Times New Roman"/>
          <w:i/>
          <w:sz w:val="24"/>
          <w:szCs w:val="24"/>
        </w:rPr>
        <w:t xml:space="preserve">A hét plébániája </w:t>
      </w:r>
      <w:r>
        <w:rPr>
          <w:rFonts w:cs="Times New Roman" w:ascii="Times New Roman" w:hAnsi="Times New Roman"/>
          <w:sz w:val="24"/>
          <w:szCs w:val="24"/>
        </w:rPr>
        <w:t xml:space="preserve">című műsort szerkesztettem, összesen 250 adásig jutottunk el a feleségemmel, aki a technikai részében segített. A műsor készítése során még többet tanultam. Ezek a dolgok azelőtt is érdekeltek, és nagy tudásra tettem szert ezáltal. A feleségemmel együtt fogadtunk imaszándékokat és imádkoztuk a rózsafüzért, vagy vezettük a </w:t>
      </w:r>
      <w:r>
        <w:rPr>
          <w:rFonts w:cs="Times New Roman" w:ascii="Times New Roman" w:hAnsi="Times New Roman"/>
          <w:i/>
          <w:sz w:val="24"/>
          <w:szCs w:val="24"/>
        </w:rPr>
        <w:t xml:space="preserve">Zenés köszöntőt. </w:t>
      </w:r>
      <w:r>
        <w:rPr>
          <w:rFonts w:cs="Times New Roman" w:ascii="Times New Roman" w:hAnsi="Times New Roman"/>
          <w:sz w:val="24"/>
          <w:szCs w:val="24"/>
        </w:rPr>
        <w:t xml:space="preserve">A hallgatókkal és önkéntesekkel való találkozások, valamint a betelefonálások által kapott visszajelzések olyan jó érzéssel töltöttek el, hogy szolgálatunk sokat jelentett a hallgatóknak. Ezért mindenkit csak buzdítani tudok, hogy vállaljanak önkéntességet, és építsék ezáltal Isten országát, és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így a rádió továbbra is fennmaradjon.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LibreOffice/6.2.4.2$Windows_X86_64 LibreOffice_project/2412653d852ce75f65fbfa83fb7e7b669a126d64</Application>
  <Pages>1</Pages>
  <Words>194</Words>
  <Characters>1177</Characters>
  <CharactersWithSpaces>1370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2022-03-08T08:42:00Z</dcterms:created>
  <dc:creator>Sziszi</dc:creator>
  <dc:description/>
  <dc:language>hu-HU</dc:language>
  <cp:lastModifiedBy/>
  <dcterms:modified xsi:type="dcterms:W3CDTF">2022-03-08T12:14:08Z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